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1C44">
      <w:pPr>
        <w:spacing w:after="120" w:line="592" w:lineRule="exact"/>
        <w:jc w:val="left"/>
        <w:rPr>
          <w:rFonts w:hint="eastAsia" w:ascii="仿宋_GB2312" w:hAnsi="仿宋" w:eastAsia="仿宋_GB2312"/>
          <w:bCs/>
          <w:sz w:val="32"/>
          <w:szCs w:val="24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4"/>
        </w:rPr>
        <w:t>附</w:t>
      </w:r>
      <w:r>
        <w:rPr>
          <w:rFonts w:hint="eastAsia" w:ascii="仿宋_GB2312" w:hAnsi="仿宋" w:eastAsia="仿宋_GB2312"/>
          <w:bCs/>
          <w:sz w:val="32"/>
          <w:szCs w:val="24"/>
          <w:lang w:val="en-US" w:eastAsia="zh-CN"/>
        </w:rPr>
        <w:t>件</w:t>
      </w:r>
      <w:r>
        <w:rPr>
          <w:rFonts w:hint="eastAsia" w:ascii="仿宋_GB2312" w:hAnsi="仿宋" w:eastAsia="仿宋_GB2312"/>
          <w:bCs/>
          <w:sz w:val="32"/>
          <w:szCs w:val="24"/>
        </w:rPr>
        <w:t>：</w:t>
      </w:r>
    </w:p>
    <w:p w14:paraId="15AD23D0">
      <w:pPr>
        <w:spacing w:line="592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仿宋" w:eastAsia="方正小标宋_GBK"/>
          <w:bCs/>
          <w:sz w:val="44"/>
          <w:szCs w:val="44"/>
        </w:rPr>
        <w:t>合肥市科技馆采购项目报价单</w:t>
      </w:r>
    </w:p>
    <w:p w14:paraId="2E43A480">
      <w:pPr>
        <w:spacing w:line="592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仿宋" w:eastAsia="方正小标宋_GBK"/>
          <w:bCs/>
          <w:sz w:val="44"/>
          <w:szCs w:val="44"/>
        </w:rPr>
        <w:t>（货物类）</w:t>
      </w:r>
    </w:p>
    <w:p w14:paraId="740A9658">
      <w:pPr>
        <w:spacing w:line="592" w:lineRule="exact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合肥市科技馆：</w:t>
      </w:r>
    </w:p>
    <w:p w14:paraId="5536919F">
      <w:pPr>
        <w:spacing w:line="592" w:lineRule="exact"/>
        <w:ind w:firstLine="646" w:firstLineChars="202"/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在研究了所有采购文件后，我司对</w:t>
      </w:r>
      <w:r>
        <w:rPr>
          <w:rFonts w:hint="eastAsia" w:ascii="仿宋_GB2312" w:hAnsi="仿宋" w:eastAsia="仿宋_GB2312" w:cs="Times New Roman"/>
          <w:bCs/>
          <w:sz w:val="32"/>
          <w:szCs w:val="32"/>
          <w:u w:val="single"/>
          <w:lang w:bidi="zh-CN"/>
        </w:rPr>
        <w:t xml:space="preserve"> 合肥市科技馆VRV空调维修材料 </w:t>
      </w: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采购项目响应报价如下：</w:t>
      </w:r>
    </w:p>
    <w:p w14:paraId="11322308">
      <w:pPr>
        <w:spacing w:line="592" w:lineRule="exact"/>
        <w:ind w:firstLine="646" w:firstLineChars="202"/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</w:pPr>
    </w:p>
    <w:tbl>
      <w:tblPr>
        <w:tblStyle w:val="16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26"/>
        <w:gridCol w:w="1989"/>
        <w:gridCol w:w="785"/>
        <w:gridCol w:w="524"/>
        <w:gridCol w:w="1011"/>
        <w:gridCol w:w="955"/>
        <w:gridCol w:w="735"/>
      </w:tblGrid>
      <w:tr w14:paraId="7CB9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D7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7F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货物名称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E7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货物规格型号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44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B9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45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响应单价（元）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12F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CC6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>备注</w:t>
            </w:r>
          </w:p>
        </w:tc>
      </w:tr>
      <w:tr w14:paraId="61CC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A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EFFF">
            <w:pPr>
              <w:widowControl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C488">
            <w:pPr>
              <w:widowControl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R410A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6667">
            <w:pPr>
              <w:widowControl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D64D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kg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993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A7E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349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32AF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8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09A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铜焊条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F70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8E1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20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9CC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A19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096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9AD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6A65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1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B01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银焊条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AAB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9088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20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9A33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9CA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399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3E2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566A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7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480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充油压力表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BE44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1.8MPA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677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4E4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个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E5D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BB4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FB6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22FB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0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2A6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充油压力表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EA12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3.8MPA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F5C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C3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个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3A0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D463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4314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42A9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CA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E4F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黄铜双头扩口直接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CF8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直径6mm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D20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15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C22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个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11C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38E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9FC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13C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7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D8D7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黄铜双头扩口直接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968D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直径8mm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52F3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15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8578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个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DFB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FB2B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C3A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260C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BA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C4C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黄铜双头扩口直接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074B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直径10mm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7227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15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F42A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个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0554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255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28C2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7ED8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C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2DE4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氮气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04B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36B60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8DC3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kg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600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961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81D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7AD1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8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B88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F99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直径16mm、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壁厚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6082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E67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2AD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53E3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BDA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7DF8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C6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E73E7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D4F9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直径12mm、壁厚1.2mm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BFF0F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60FFF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067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412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A5DD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2F84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0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523FA4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165A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直径10mm、壁厚1.2mm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EC46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FEB1C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B20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048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734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7256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42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F382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CE10E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直径19mm、壁厚1.2mm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1BB0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75BAD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CC0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41E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13D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7ED2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EA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CEC6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094C2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直径28mm、壁厚1.2mm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0B8CC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BC47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5AC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ED14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F73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3A34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3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5AB6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F0F0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直径32mm、壁厚1.2mm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6DE39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3223B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88A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7DB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901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4AB5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D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74480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F7E3E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直径6mm、壁厚1.2mm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E61A9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12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5E76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714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13E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D58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63A6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A09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铜管扩孔器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335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113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4904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组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0A83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302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0D2F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0BA3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D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27B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铜管割刀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1B3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FBA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B813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组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423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EDE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E0E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67DE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60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10E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保温棉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1A5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904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100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6F89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m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9222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54A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3FE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69E8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8F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35E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保温胶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617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854C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5A7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bidi="zh-CN"/>
              </w:rPr>
              <w:t>桶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D07F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1291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0AFD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</w:p>
        </w:tc>
      </w:tr>
      <w:tr w14:paraId="03FA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C3E9B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 xml:space="preserve">合计总价(大写):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bidi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zh-CN"/>
              </w:rPr>
              <w:t xml:space="preserve">     ¥（小写）:</w:t>
            </w:r>
          </w:p>
        </w:tc>
      </w:tr>
    </w:tbl>
    <w:p w14:paraId="3E9CA520">
      <w:pPr>
        <w:spacing w:line="592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 xml:space="preserve">投标单位名称(盖章):   </w:t>
      </w:r>
    </w:p>
    <w:p w14:paraId="1A7795F1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 xml:space="preserve">投标单位法定代表人或授权代表人（签字）：                             </w:t>
      </w:r>
    </w:p>
    <w:p w14:paraId="78C005CE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投标单位联系方式：</w:t>
      </w:r>
    </w:p>
    <w:p w14:paraId="79ABA612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日期：</w:t>
      </w:r>
    </w:p>
    <w:p w14:paraId="490EF2A8">
      <w:pPr>
        <w:spacing w:line="592" w:lineRule="exact"/>
        <w:rPr>
          <w:rFonts w:hint="eastAsia" w:ascii="仿宋_GB2312" w:hAnsi="仿宋" w:eastAsia="仿宋_GB2312"/>
          <w:bCs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注：1.填写此表格时不得改变表格的形式。</w:t>
      </w:r>
    </w:p>
    <w:p w14:paraId="5D7FE315">
      <w:pPr>
        <w:spacing w:line="592" w:lineRule="exact"/>
        <w:ind w:firstLine="565" w:firstLineChars="202"/>
        <w:rPr>
          <w:rFonts w:hint="eastAsia" w:ascii="仿宋_GB2312" w:hAnsi="仿宋" w:eastAsia="仿宋_GB2312"/>
          <w:bCs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2.投标单位如需对报价或其它内容加以说明，可在备注一栏中填写。</w:t>
      </w:r>
    </w:p>
    <w:p w14:paraId="0E37847C">
      <w:pPr>
        <w:spacing w:line="592" w:lineRule="exact"/>
        <w:ind w:firstLine="565" w:firstLineChars="202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3.此表应经投标单位法定代表人或授权代表人签名，并盖上投标单位公章。</w:t>
      </w:r>
    </w:p>
    <w:p w14:paraId="73BB7C58"/>
    <w:p w14:paraId="16A8AA1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ource Han Sans C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2NzM3ZjI4ZTc0N2UyMjM0MGJkOGYxY2U5ZDlkNjQifQ=="/>
  </w:docVars>
  <w:rsids>
    <w:rsidRoot w:val="005208F6"/>
    <w:rsid w:val="00027376"/>
    <w:rsid w:val="000308B5"/>
    <w:rsid w:val="0004418A"/>
    <w:rsid w:val="00053025"/>
    <w:rsid w:val="000728E7"/>
    <w:rsid w:val="00091217"/>
    <w:rsid w:val="00093CDD"/>
    <w:rsid w:val="000A3EEC"/>
    <w:rsid w:val="000A5F11"/>
    <w:rsid w:val="000A71CA"/>
    <w:rsid w:val="000B13D5"/>
    <w:rsid w:val="000E11E5"/>
    <w:rsid w:val="000F070F"/>
    <w:rsid w:val="000F4BA3"/>
    <w:rsid w:val="000F56E4"/>
    <w:rsid w:val="000F61FC"/>
    <w:rsid w:val="00100082"/>
    <w:rsid w:val="0010480B"/>
    <w:rsid w:val="00110B05"/>
    <w:rsid w:val="00111E92"/>
    <w:rsid w:val="00113F1C"/>
    <w:rsid w:val="001169A0"/>
    <w:rsid w:val="0011706B"/>
    <w:rsid w:val="00124419"/>
    <w:rsid w:val="0012451E"/>
    <w:rsid w:val="00124B21"/>
    <w:rsid w:val="00130C49"/>
    <w:rsid w:val="001312E7"/>
    <w:rsid w:val="00133359"/>
    <w:rsid w:val="00140416"/>
    <w:rsid w:val="001406A7"/>
    <w:rsid w:val="001434A2"/>
    <w:rsid w:val="00145128"/>
    <w:rsid w:val="0015004A"/>
    <w:rsid w:val="001672D0"/>
    <w:rsid w:val="00167431"/>
    <w:rsid w:val="00177A24"/>
    <w:rsid w:val="00182C78"/>
    <w:rsid w:val="00184511"/>
    <w:rsid w:val="00193E60"/>
    <w:rsid w:val="001A09A7"/>
    <w:rsid w:val="001A5B67"/>
    <w:rsid w:val="001A6A32"/>
    <w:rsid w:val="001A7AE1"/>
    <w:rsid w:val="001C2C06"/>
    <w:rsid w:val="001C448C"/>
    <w:rsid w:val="001D2664"/>
    <w:rsid w:val="001D79C9"/>
    <w:rsid w:val="001E2480"/>
    <w:rsid w:val="001F3F97"/>
    <w:rsid w:val="001F4268"/>
    <w:rsid w:val="00202AD0"/>
    <w:rsid w:val="00205DFC"/>
    <w:rsid w:val="00206940"/>
    <w:rsid w:val="002070D8"/>
    <w:rsid w:val="00221F66"/>
    <w:rsid w:val="00241AC5"/>
    <w:rsid w:val="00263B2A"/>
    <w:rsid w:val="00272E45"/>
    <w:rsid w:val="00295552"/>
    <w:rsid w:val="002A15A1"/>
    <w:rsid w:val="002A38D8"/>
    <w:rsid w:val="002C1538"/>
    <w:rsid w:val="002C5494"/>
    <w:rsid w:val="002D142D"/>
    <w:rsid w:val="002D1CAD"/>
    <w:rsid w:val="002D2AF0"/>
    <w:rsid w:val="002D2DF5"/>
    <w:rsid w:val="002D4745"/>
    <w:rsid w:val="002E5548"/>
    <w:rsid w:val="002E79D3"/>
    <w:rsid w:val="002F2422"/>
    <w:rsid w:val="003102DC"/>
    <w:rsid w:val="00311258"/>
    <w:rsid w:val="00315E51"/>
    <w:rsid w:val="003200A2"/>
    <w:rsid w:val="003235D0"/>
    <w:rsid w:val="0033350F"/>
    <w:rsid w:val="0034335A"/>
    <w:rsid w:val="003463DE"/>
    <w:rsid w:val="003521A5"/>
    <w:rsid w:val="00354271"/>
    <w:rsid w:val="003671BC"/>
    <w:rsid w:val="00372F67"/>
    <w:rsid w:val="0038002A"/>
    <w:rsid w:val="00383018"/>
    <w:rsid w:val="003A4644"/>
    <w:rsid w:val="003C375A"/>
    <w:rsid w:val="003E4386"/>
    <w:rsid w:val="00400D42"/>
    <w:rsid w:val="004025B4"/>
    <w:rsid w:val="00414F94"/>
    <w:rsid w:val="00416DAA"/>
    <w:rsid w:val="004203F6"/>
    <w:rsid w:val="00433A0B"/>
    <w:rsid w:val="004366CF"/>
    <w:rsid w:val="00436B75"/>
    <w:rsid w:val="004416B8"/>
    <w:rsid w:val="004421B9"/>
    <w:rsid w:val="00443F44"/>
    <w:rsid w:val="0045169D"/>
    <w:rsid w:val="00454B98"/>
    <w:rsid w:val="00455EF6"/>
    <w:rsid w:val="00466565"/>
    <w:rsid w:val="004671CF"/>
    <w:rsid w:val="004A1A19"/>
    <w:rsid w:val="004A2186"/>
    <w:rsid w:val="004A5980"/>
    <w:rsid w:val="004A5D8E"/>
    <w:rsid w:val="004A5FFE"/>
    <w:rsid w:val="004A67E0"/>
    <w:rsid w:val="004D1809"/>
    <w:rsid w:val="004E38D4"/>
    <w:rsid w:val="004E4CB2"/>
    <w:rsid w:val="004E68DF"/>
    <w:rsid w:val="004E7F80"/>
    <w:rsid w:val="004F04B0"/>
    <w:rsid w:val="004F3D52"/>
    <w:rsid w:val="00520445"/>
    <w:rsid w:val="005208F6"/>
    <w:rsid w:val="00527503"/>
    <w:rsid w:val="00533A3F"/>
    <w:rsid w:val="005340F8"/>
    <w:rsid w:val="00551508"/>
    <w:rsid w:val="005539E2"/>
    <w:rsid w:val="0055771E"/>
    <w:rsid w:val="00564F21"/>
    <w:rsid w:val="005771B5"/>
    <w:rsid w:val="00580A5C"/>
    <w:rsid w:val="005B0A3B"/>
    <w:rsid w:val="005C0821"/>
    <w:rsid w:val="005C7005"/>
    <w:rsid w:val="005D004D"/>
    <w:rsid w:val="005D0397"/>
    <w:rsid w:val="005E274D"/>
    <w:rsid w:val="005E62D1"/>
    <w:rsid w:val="005F0041"/>
    <w:rsid w:val="00607ECD"/>
    <w:rsid w:val="00611346"/>
    <w:rsid w:val="0061189F"/>
    <w:rsid w:val="00620816"/>
    <w:rsid w:val="00623DF8"/>
    <w:rsid w:val="00635E55"/>
    <w:rsid w:val="00640BF5"/>
    <w:rsid w:val="00642AAD"/>
    <w:rsid w:val="00656943"/>
    <w:rsid w:val="00661601"/>
    <w:rsid w:val="00661C59"/>
    <w:rsid w:val="00662743"/>
    <w:rsid w:val="00680DA6"/>
    <w:rsid w:val="006854BD"/>
    <w:rsid w:val="006865BE"/>
    <w:rsid w:val="006A2B2F"/>
    <w:rsid w:val="006B75F6"/>
    <w:rsid w:val="006C5223"/>
    <w:rsid w:val="006C5A71"/>
    <w:rsid w:val="006E73FE"/>
    <w:rsid w:val="006F583F"/>
    <w:rsid w:val="006F591D"/>
    <w:rsid w:val="00705577"/>
    <w:rsid w:val="00707417"/>
    <w:rsid w:val="007116C0"/>
    <w:rsid w:val="00712FC0"/>
    <w:rsid w:val="0072791F"/>
    <w:rsid w:val="00735DAF"/>
    <w:rsid w:val="007400F1"/>
    <w:rsid w:val="00753BA4"/>
    <w:rsid w:val="00754410"/>
    <w:rsid w:val="00755E13"/>
    <w:rsid w:val="00756403"/>
    <w:rsid w:val="0076018E"/>
    <w:rsid w:val="00761158"/>
    <w:rsid w:val="00770B46"/>
    <w:rsid w:val="00773090"/>
    <w:rsid w:val="0078122B"/>
    <w:rsid w:val="00787E70"/>
    <w:rsid w:val="00791A13"/>
    <w:rsid w:val="0079363E"/>
    <w:rsid w:val="00793DEB"/>
    <w:rsid w:val="00794743"/>
    <w:rsid w:val="007960FB"/>
    <w:rsid w:val="007A7969"/>
    <w:rsid w:val="007B3EBF"/>
    <w:rsid w:val="007B67A5"/>
    <w:rsid w:val="007B6D58"/>
    <w:rsid w:val="007C303C"/>
    <w:rsid w:val="007E6FEA"/>
    <w:rsid w:val="007F121C"/>
    <w:rsid w:val="007F6C08"/>
    <w:rsid w:val="008139A4"/>
    <w:rsid w:val="00816904"/>
    <w:rsid w:val="008246E9"/>
    <w:rsid w:val="00834DCA"/>
    <w:rsid w:val="008352CB"/>
    <w:rsid w:val="00835428"/>
    <w:rsid w:val="00836BE4"/>
    <w:rsid w:val="008414B8"/>
    <w:rsid w:val="0085232C"/>
    <w:rsid w:val="00852968"/>
    <w:rsid w:val="008610F4"/>
    <w:rsid w:val="008668CC"/>
    <w:rsid w:val="008675AC"/>
    <w:rsid w:val="008722ED"/>
    <w:rsid w:val="00874842"/>
    <w:rsid w:val="00877589"/>
    <w:rsid w:val="00883C37"/>
    <w:rsid w:val="00891F9F"/>
    <w:rsid w:val="00897143"/>
    <w:rsid w:val="008A389A"/>
    <w:rsid w:val="008B4C6D"/>
    <w:rsid w:val="008D4103"/>
    <w:rsid w:val="008E6AEB"/>
    <w:rsid w:val="008F72EA"/>
    <w:rsid w:val="00905CE0"/>
    <w:rsid w:val="00906820"/>
    <w:rsid w:val="00927079"/>
    <w:rsid w:val="00956852"/>
    <w:rsid w:val="009569B4"/>
    <w:rsid w:val="00972339"/>
    <w:rsid w:val="009803B0"/>
    <w:rsid w:val="00994F13"/>
    <w:rsid w:val="00996B52"/>
    <w:rsid w:val="009A159D"/>
    <w:rsid w:val="009A671D"/>
    <w:rsid w:val="009A67E1"/>
    <w:rsid w:val="009B1722"/>
    <w:rsid w:val="009D181B"/>
    <w:rsid w:val="009D3DC4"/>
    <w:rsid w:val="009E0C11"/>
    <w:rsid w:val="009E5525"/>
    <w:rsid w:val="009E66B4"/>
    <w:rsid w:val="009E7639"/>
    <w:rsid w:val="009F25FF"/>
    <w:rsid w:val="00A108D1"/>
    <w:rsid w:val="00A20339"/>
    <w:rsid w:val="00A2284A"/>
    <w:rsid w:val="00A26EAD"/>
    <w:rsid w:val="00A41191"/>
    <w:rsid w:val="00A43356"/>
    <w:rsid w:val="00A519E5"/>
    <w:rsid w:val="00A52E6B"/>
    <w:rsid w:val="00A57083"/>
    <w:rsid w:val="00A63786"/>
    <w:rsid w:val="00A75A23"/>
    <w:rsid w:val="00A7665B"/>
    <w:rsid w:val="00A8308C"/>
    <w:rsid w:val="00A852C5"/>
    <w:rsid w:val="00A91761"/>
    <w:rsid w:val="00A926DB"/>
    <w:rsid w:val="00A9615D"/>
    <w:rsid w:val="00AA5435"/>
    <w:rsid w:val="00AC068E"/>
    <w:rsid w:val="00AC607E"/>
    <w:rsid w:val="00AE409E"/>
    <w:rsid w:val="00AE5F81"/>
    <w:rsid w:val="00AE7156"/>
    <w:rsid w:val="00AF14AE"/>
    <w:rsid w:val="00B01FAC"/>
    <w:rsid w:val="00B11137"/>
    <w:rsid w:val="00B1505E"/>
    <w:rsid w:val="00B375A2"/>
    <w:rsid w:val="00B41911"/>
    <w:rsid w:val="00B475B5"/>
    <w:rsid w:val="00B60C5A"/>
    <w:rsid w:val="00B632E2"/>
    <w:rsid w:val="00B64060"/>
    <w:rsid w:val="00B66A55"/>
    <w:rsid w:val="00B86BE1"/>
    <w:rsid w:val="00B92EBF"/>
    <w:rsid w:val="00BE2C95"/>
    <w:rsid w:val="00BE4E1F"/>
    <w:rsid w:val="00BF1701"/>
    <w:rsid w:val="00BF25E0"/>
    <w:rsid w:val="00C0028C"/>
    <w:rsid w:val="00C03AFB"/>
    <w:rsid w:val="00C04628"/>
    <w:rsid w:val="00C123B9"/>
    <w:rsid w:val="00C2257D"/>
    <w:rsid w:val="00C35A23"/>
    <w:rsid w:val="00C64182"/>
    <w:rsid w:val="00C64A58"/>
    <w:rsid w:val="00C70B60"/>
    <w:rsid w:val="00C84367"/>
    <w:rsid w:val="00C85CDA"/>
    <w:rsid w:val="00C86B68"/>
    <w:rsid w:val="00C87210"/>
    <w:rsid w:val="00C90319"/>
    <w:rsid w:val="00CA00B6"/>
    <w:rsid w:val="00CC268D"/>
    <w:rsid w:val="00CD1FFC"/>
    <w:rsid w:val="00CE5FCA"/>
    <w:rsid w:val="00D00B4C"/>
    <w:rsid w:val="00D014E2"/>
    <w:rsid w:val="00D04B5C"/>
    <w:rsid w:val="00D20956"/>
    <w:rsid w:val="00D23A3E"/>
    <w:rsid w:val="00D26A49"/>
    <w:rsid w:val="00D37B9A"/>
    <w:rsid w:val="00D73352"/>
    <w:rsid w:val="00D7373A"/>
    <w:rsid w:val="00D77C84"/>
    <w:rsid w:val="00D93DDA"/>
    <w:rsid w:val="00D97C9C"/>
    <w:rsid w:val="00DA6D08"/>
    <w:rsid w:val="00DB0F31"/>
    <w:rsid w:val="00DD50B1"/>
    <w:rsid w:val="00DD7CCD"/>
    <w:rsid w:val="00E12365"/>
    <w:rsid w:val="00E30A01"/>
    <w:rsid w:val="00E42F27"/>
    <w:rsid w:val="00E60E7B"/>
    <w:rsid w:val="00E85F9D"/>
    <w:rsid w:val="00E90A3C"/>
    <w:rsid w:val="00E91644"/>
    <w:rsid w:val="00E92B36"/>
    <w:rsid w:val="00E95DEC"/>
    <w:rsid w:val="00EC7233"/>
    <w:rsid w:val="00EC7ACD"/>
    <w:rsid w:val="00ED010F"/>
    <w:rsid w:val="00ED3701"/>
    <w:rsid w:val="00EE1648"/>
    <w:rsid w:val="00EF4ECA"/>
    <w:rsid w:val="00F1143F"/>
    <w:rsid w:val="00F123E7"/>
    <w:rsid w:val="00F228E0"/>
    <w:rsid w:val="00F30B4E"/>
    <w:rsid w:val="00F31C90"/>
    <w:rsid w:val="00F31D7E"/>
    <w:rsid w:val="00F33426"/>
    <w:rsid w:val="00F337F1"/>
    <w:rsid w:val="00F45231"/>
    <w:rsid w:val="00F47FD0"/>
    <w:rsid w:val="00F54A58"/>
    <w:rsid w:val="00F55295"/>
    <w:rsid w:val="00F62575"/>
    <w:rsid w:val="00F75F2E"/>
    <w:rsid w:val="00F82931"/>
    <w:rsid w:val="00F90D7F"/>
    <w:rsid w:val="00FA0563"/>
    <w:rsid w:val="00FA6CF9"/>
    <w:rsid w:val="00FB21FD"/>
    <w:rsid w:val="00FB64FD"/>
    <w:rsid w:val="00FD798E"/>
    <w:rsid w:val="042C71E8"/>
    <w:rsid w:val="045372DA"/>
    <w:rsid w:val="04CB6C55"/>
    <w:rsid w:val="057940B5"/>
    <w:rsid w:val="05CC606A"/>
    <w:rsid w:val="08352586"/>
    <w:rsid w:val="0ACE4448"/>
    <w:rsid w:val="0B3548E0"/>
    <w:rsid w:val="0CF87DD6"/>
    <w:rsid w:val="0D2B2D76"/>
    <w:rsid w:val="0D5B6DC9"/>
    <w:rsid w:val="0E722040"/>
    <w:rsid w:val="0E7844DB"/>
    <w:rsid w:val="102F5781"/>
    <w:rsid w:val="125643F4"/>
    <w:rsid w:val="12D335F1"/>
    <w:rsid w:val="13CA27C8"/>
    <w:rsid w:val="13D94B83"/>
    <w:rsid w:val="14CE4FD7"/>
    <w:rsid w:val="14EF7AC7"/>
    <w:rsid w:val="1BEE7EDE"/>
    <w:rsid w:val="1CAF5153"/>
    <w:rsid w:val="1E5F5527"/>
    <w:rsid w:val="1E700B8E"/>
    <w:rsid w:val="21F12DFD"/>
    <w:rsid w:val="22CE4F8B"/>
    <w:rsid w:val="23F73633"/>
    <w:rsid w:val="298C2B22"/>
    <w:rsid w:val="2D6F5C56"/>
    <w:rsid w:val="30BE0BD2"/>
    <w:rsid w:val="30EA1269"/>
    <w:rsid w:val="34060A6A"/>
    <w:rsid w:val="365E6403"/>
    <w:rsid w:val="3A076141"/>
    <w:rsid w:val="3AEA295B"/>
    <w:rsid w:val="3B74579C"/>
    <w:rsid w:val="3D24777C"/>
    <w:rsid w:val="40422FBD"/>
    <w:rsid w:val="41E43129"/>
    <w:rsid w:val="46265263"/>
    <w:rsid w:val="464109F6"/>
    <w:rsid w:val="47C76C5A"/>
    <w:rsid w:val="49061F5C"/>
    <w:rsid w:val="4A7C753F"/>
    <w:rsid w:val="4BD026E2"/>
    <w:rsid w:val="4BED5E07"/>
    <w:rsid w:val="4C4D523C"/>
    <w:rsid w:val="4F662676"/>
    <w:rsid w:val="50695B81"/>
    <w:rsid w:val="5AF82103"/>
    <w:rsid w:val="5C4250FC"/>
    <w:rsid w:val="5C4F08B8"/>
    <w:rsid w:val="5CD60B5E"/>
    <w:rsid w:val="5EB55B71"/>
    <w:rsid w:val="623B4E9F"/>
    <w:rsid w:val="638E2526"/>
    <w:rsid w:val="6666770B"/>
    <w:rsid w:val="669F43ED"/>
    <w:rsid w:val="69592C93"/>
    <w:rsid w:val="69DB153D"/>
    <w:rsid w:val="6A73738D"/>
    <w:rsid w:val="6AB75B07"/>
    <w:rsid w:val="6B0D5304"/>
    <w:rsid w:val="72E26492"/>
    <w:rsid w:val="743A7369"/>
    <w:rsid w:val="765B4A61"/>
    <w:rsid w:val="78590179"/>
    <w:rsid w:val="790B6490"/>
    <w:rsid w:val="793B3876"/>
    <w:rsid w:val="7BCD3DF2"/>
    <w:rsid w:val="7BEB3A70"/>
    <w:rsid w:val="7F8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link w:val="29"/>
    <w:autoRedefine/>
    <w:unhideWhenUsed/>
    <w:qFormat/>
    <w:uiPriority w:val="9"/>
    <w:pPr>
      <w:keepNext/>
      <w:keepLines/>
      <w:adjustRightInd w:val="0"/>
      <w:snapToGrid w:val="0"/>
      <w:spacing w:before="240" w:after="64" w:line="320" w:lineRule="auto"/>
      <w:ind w:firstLine="480" w:firstLineChars="200"/>
      <w:outlineLvl w:val="5"/>
    </w:pPr>
    <w:rPr>
      <w:rFonts w:ascii="Calibri Light" w:hAnsi="Calibri Light" w:eastAsia="宋体" w:cs="Times New Roman"/>
      <w:b/>
      <w:bCs/>
      <w:color w:val="000000"/>
      <w:kern w:val="0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autoRedefine/>
    <w:qFormat/>
    <w:uiPriority w:val="0"/>
    <w:pPr>
      <w:adjustRightInd w:val="0"/>
      <w:snapToGrid w:val="0"/>
      <w:spacing w:line="360" w:lineRule="auto"/>
      <w:ind w:firstLine="480" w:firstLineChars="200"/>
      <w:jc w:val="left"/>
    </w:pPr>
    <w:rPr>
      <w:rFonts w:ascii="Arial" w:hAnsi="Arial" w:eastAsia="黑体" w:cs="Arial"/>
      <w:color w:val="000000"/>
      <w:kern w:val="0"/>
      <w:sz w:val="24"/>
      <w:szCs w:val="24"/>
    </w:rPr>
  </w:style>
  <w:style w:type="paragraph" w:styleId="7">
    <w:name w:val="Body Text"/>
    <w:basedOn w:val="1"/>
    <w:link w:val="30"/>
    <w:autoRedefine/>
    <w:qFormat/>
    <w:uiPriority w:val="0"/>
    <w:pPr>
      <w:adjustRightInd w:val="0"/>
      <w:snapToGrid w:val="0"/>
      <w:spacing w:after="120" w:line="360" w:lineRule="auto"/>
      <w:ind w:firstLine="480" w:firstLineChars="200"/>
    </w:pPr>
    <w:rPr>
      <w:rFonts w:cs="@微软简标宋" w:asciiTheme="minorEastAsia" w:hAnsiTheme="minorEastAsia"/>
      <w:color w:val="FF0000"/>
      <w:kern w:val="0"/>
      <w:sz w:val="24"/>
      <w:szCs w:val="24"/>
      <w:lang w:val="zh-CN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qFormat/>
    <w:uiPriority w:val="99"/>
    <w:pPr>
      <w:ind w:left="0" w:leftChars="0"/>
      <w:jc w:val="center"/>
    </w:pPr>
    <w:rPr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20"/>
    <w:rPr>
      <w:i/>
      <w:iCs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日期 字符"/>
    <w:basedOn w:val="17"/>
    <w:link w:val="9"/>
    <w:semiHidden/>
    <w:qFormat/>
    <w:uiPriority w:val="99"/>
  </w:style>
  <w:style w:type="paragraph" w:customStyle="1" w:styleId="21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4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6">
    <w:name w:val="标题 3 字符"/>
    <w:basedOn w:val="1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7">
    <w:name w:val="articletitle"/>
    <w:basedOn w:val="17"/>
    <w:qFormat/>
    <w:uiPriority w:val="0"/>
  </w:style>
  <w:style w:type="character" w:customStyle="1" w:styleId="28">
    <w:name w:val="text_vy3w1"/>
    <w:basedOn w:val="17"/>
    <w:qFormat/>
    <w:uiPriority w:val="0"/>
  </w:style>
  <w:style w:type="character" w:customStyle="1" w:styleId="29">
    <w:name w:val="标题 6 字符"/>
    <w:basedOn w:val="17"/>
    <w:link w:val="5"/>
    <w:qFormat/>
    <w:uiPriority w:val="9"/>
    <w:rPr>
      <w:rFonts w:ascii="Calibri Light" w:hAnsi="Calibri Light" w:eastAsia="宋体" w:cs="Times New Roman"/>
      <w:b/>
      <w:bCs/>
      <w:color w:val="000000"/>
      <w:kern w:val="0"/>
      <w:sz w:val="24"/>
      <w:szCs w:val="24"/>
    </w:rPr>
  </w:style>
  <w:style w:type="character" w:customStyle="1" w:styleId="30">
    <w:name w:val="正文文本 字符"/>
    <w:basedOn w:val="17"/>
    <w:link w:val="7"/>
    <w:qFormat/>
    <w:uiPriority w:val="0"/>
    <w:rPr>
      <w:rFonts w:cs="@微软简标宋" w:asciiTheme="minorEastAsia" w:hAnsiTheme="minorEastAsia"/>
      <w:color w:val="FF0000"/>
      <w:kern w:val="0"/>
      <w:sz w:val="24"/>
      <w:szCs w:val="24"/>
      <w:lang w:val="zh-CN"/>
    </w:rPr>
  </w:style>
  <w:style w:type="character" w:customStyle="1" w:styleId="31">
    <w:name w:val="批注文字 Char"/>
    <w:basedOn w:val="17"/>
    <w:semiHidden/>
    <w:qFormat/>
    <w:uiPriority w:val="99"/>
  </w:style>
  <w:style w:type="character" w:customStyle="1" w:styleId="32">
    <w:name w:val="批注文字 字符"/>
    <w:link w:val="6"/>
    <w:autoRedefine/>
    <w:qFormat/>
    <w:uiPriority w:val="0"/>
    <w:rPr>
      <w:rFonts w:ascii="Arial" w:hAnsi="Arial" w:eastAsia="黑体" w:cs="Arial"/>
      <w:color w:val="000000"/>
      <w:kern w:val="0"/>
      <w:sz w:val="24"/>
      <w:szCs w:val="24"/>
    </w:rPr>
  </w:style>
  <w:style w:type="paragraph" w:customStyle="1" w:styleId="33">
    <w:name w:val="xl31"/>
    <w:basedOn w:val="1"/>
    <w:autoRedefine/>
    <w:qFormat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480" w:firstLineChars="200"/>
      <w:jc w:val="center"/>
    </w:pPr>
    <w:rPr>
      <w:rFonts w:cs="宋体" w:asciiTheme="minorEastAsia" w:hAnsiTheme="minorEastAsia"/>
      <w:b/>
      <w:bCs/>
      <w:color w:val="000000"/>
      <w:kern w:val="0"/>
      <w:sz w:val="28"/>
      <w:szCs w:val="28"/>
    </w:rPr>
  </w:style>
  <w:style w:type="paragraph" w:customStyle="1" w:styleId="34">
    <w:name w:val="D&amp;L"/>
    <w:basedOn w:val="12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ind w:firstLine="480" w:firstLineChars="200"/>
      <w:textAlignment w:val="baseline"/>
    </w:pPr>
    <w:rPr>
      <w:rFonts w:cs="宋体" w:asciiTheme="minorEastAsia" w:hAnsiTheme="minorEastAsia"/>
      <w:color w:val="000000"/>
      <w:kern w:val="0"/>
      <w:sz w:val="24"/>
      <w:szCs w:val="20"/>
    </w:rPr>
  </w:style>
  <w:style w:type="character" w:customStyle="1" w:styleId="35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6">
    <w:name w:val="z45d99229"/>
    <w:basedOn w:val="17"/>
    <w:qFormat/>
    <w:uiPriority w:val="0"/>
  </w:style>
  <w:style w:type="character" w:customStyle="1" w:styleId="37">
    <w:name w:val="t69ny9g1411"/>
    <w:basedOn w:val="17"/>
    <w:qFormat/>
    <w:uiPriority w:val="0"/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1346</Words>
  <Characters>1523</Characters>
  <Lines>15</Lines>
  <Paragraphs>4</Paragraphs>
  <TotalTime>3</TotalTime>
  <ScaleCrop>false</ScaleCrop>
  <LinksUpToDate>false</LinksUpToDate>
  <CharactersWithSpaces>1531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2024-12-12T05:42:00Z</dcterms:created>
  <dc:creator>陈俊</dc:creator>
  <cp:lastModifiedBy>爱看科普黄山之子</cp:lastModifiedBy>
  <cp:lastPrinted>2026-03-13T08:09:00Z</cp:lastPrinted>
  <dcterms:modified xsi:type="dcterms:W3CDTF">2026-03-18T03:38:11Z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DA5497AA98ED43DA8D3A04B5F6571B95_13</vt:lpwstr>
  </property>
  <property fmtid="{D5CDD505-2E9C-101B-9397-08002B2CF9AE}" pid="4" name="KSOTemplateDocerSaveRecord">
    <vt:lpwstr>eyJoZGlkIjoiOTE1MzZiMjQ1MjRkNjAyMjkwZmNlZTFhMTUyYjY4ZWIiLCJ1c2VySWQiOiI1OTQxMDcyMzQifQ==</vt:lpwstr>
  </property>
</Properties>
</file>